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7E4" w:rsidRPr="007617E4" w:rsidRDefault="000C1F4F" w:rsidP="007617E4">
      <w:pPr>
        <w:jc w:val="center"/>
        <w:rPr>
          <w:rFonts w:ascii="ＭＳ Ｐゴシック" w:eastAsia="ＭＳ Ｐゴシック" w:hAnsi="ＭＳ Ｐゴシック"/>
          <w:noProof/>
          <w:color w:val="000000"/>
          <w:sz w:val="32"/>
        </w:rPr>
      </w:pPr>
      <w:bookmarkStart w:id="0" w:name="_GoBack"/>
      <w:bookmarkEnd w:id="0"/>
      <w:r w:rsidRPr="00D31EDA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5545455</wp:posOffset>
                </wp:positionH>
                <wp:positionV relativeFrom="paragraph">
                  <wp:posOffset>-295275</wp:posOffset>
                </wp:positionV>
                <wp:extent cx="619125" cy="29527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033B8" w:rsidRPr="000033B8" w:rsidRDefault="00C64623" w:rsidP="000033B8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4"/>
                              </w:rPr>
                              <w:t>添付4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6.65pt;margin-top:-23.25pt;width:48.7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slvAIAAFIFAAAOAAAAZHJzL2Uyb0RvYy54bWysVM1u2zAMvg/YOwi6r06Mpl2NJkWQrsOA&#10;oA3QDD0zshwbk0VNUmJn77E9wHbeedhhj7MCe4tRstO/7TTMB4MUqY/kR1KnZ22t2FZaV6Ee8+HB&#10;gDOpBeaVXo/52+XFi5ecOQ86B4VajvlOOn42ef7stDGZTLFElUvLCES7rDFjXnpvsiRxopQ1uAM0&#10;UpOxQFuDJ9Wuk9xCQ+i1StLB4Chp0ObGopDO0el5Z+STiF8UUvironDSMzXmlJuPfxv/q/BPJqeQ&#10;rS2YshJ9GvAPWdRQaQp6B3UOHtjGVn9A1ZWw6LDwBwLrBIuiEjLWQNUMB0+quS7ByFgLkePMHU3u&#10;/8GKy+3Csiqn3nGmoaYW3X79cvvp+88fn5NfH791EhsGohrjMvK/NgsbSnVmjuKdYxpnJei1nDpD&#10;dHdA+Cqv/AIr7SnXgLz3sRabUkL++DgWutwZih6dl7L1ASGoFDh5FDkors+hLWwdciEiWRu7urvr&#10;KmEwQYdHw5NhOuJMkCk9GaXHo4gJ2f6ysc6/llizIIy5pSpiL2E7dz6Eh2zvEmJpvKiUioOjNGso&#10;x/R4QLMlgOa3UOBJrA0x6vSaM1BrWgzhbYR0qKo8XI8E7txMWbYFmk0a6RybUDdnCpwnAxUSvz7b&#10;R1dDPufgyu5yNPVuSgdoGUe/T/+esCD5dtX2zVxhvqPuW6SqqQBnxEVFwHOKvwBLe0CHtNv+in6F&#10;QioVe4mzEu2Hv50HfxpPsnLW0F4RDe83YCWV9UZT10+Gh4dhEaNyODpOSbEPLauHFr2pZ0j00FRQ&#10;dlEM/l7txcJifUNPwDREJRNoQbE7wntl5rt9p0dEyOk0utHyGfBzfW1EAA+UBUqX7Q1Y08+Bp2Zc&#10;4n4HIXsyDp1vNxDTjceiirMSKO547eeWFjeOUP/IhJfhoR697p/CyW8AAAD//wMAUEsDBBQABgAI&#10;AAAAIQCyFd733gAAAAgBAAAPAAAAZHJzL2Rvd25yZXYueG1sTI/LTsMwEEX3SPyDNUjsWhsCbQlx&#10;qgqpK9j0oUrsnHhIIuxxFLtp+HuGFV2O5ujec4v15J0YcYhdIA0PcwUCqQ62o0bD8bCdrUDEZMga&#10;Fwg1/GCEdXl7U5jchgvtcNynRnAIxdxoaFPqcylj3aI3cR56JP59hcGbxOfQSDuYC4d7Jx+VWkhv&#10;OuKG1vT41mL9vT97DTt1OL37j0x9Vup4ilvvqnHjtL6/mzavIBJO6R+GP31Wh5KdqnAmG4XTsFpm&#10;GaMaZk+LZxBMvCwVj6k0KJBlIa8HlL8AAAD//wMAUEsBAi0AFAAGAAgAAAAhALaDOJL+AAAA4QEA&#10;ABMAAAAAAAAAAAAAAAAAAAAAAFtDb250ZW50X1R5cGVzXS54bWxQSwECLQAUAAYACAAAACEAOP0h&#10;/9YAAACUAQAACwAAAAAAAAAAAAAAAAAvAQAAX3JlbHMvLnJlbHNQSwECLQAUAAYACAAAACEAWw1r&#10;JbwCAABSBQAADgAAAAAAAAAAAAAAAAAuAgAAZHJzL2Uyb0RvYy54bWxQSwECLQAUAAYACAAAACEA&#10;shXe994AAAAIAQAADwAAAAAAAAAAAAAAAAAWBQAAZHJzL2Rvd25yZXYueG1sUEsFBgAAAAAEAAQA&#10;8wAAACEGAAAAAA==&#10;" filled="f" strokecolor="windowText" strokeweight="1pt">
                <o:lock v:ext="edit" aspectratio="t" verticies="t" text="t" shapetype="t"/>
                <v:textbox>
                  <w:txbxContent>
                    <w:p w:rsidR="000033B8" w:rsidRPr="000033B8" w:rsidRDefault="00C64623" w:rsidP="000033B8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4"/>
                        </w:rPr>
                        <w:t>添付4</w:t>
                      </w:r>
                    </w:p>
                  </w:txbxContent>
                </v:textbox>
              </v:rect>
            </w:pict>
          </mc:Fallback>
        </mc:AlternateContent>
      </w:r>
      <w:r w:rsidR="00C64623">
        <w:rPr>
          <w:rFonts w:ascii="ＭＳ Ｐゴシック" w:eastAsia="ＭＳ Ｐゴシック" w:hAnsi="ＭＳ Ｐゴシック" w:hint="eastAsia"/>
          <w:noProof/>
          <w:color w:val="000000"/>
          <w:sz w:val="32"/>
        </w:rPr>
        <w:t>ヘラクレス計画　搭載機器・技術に関する情報提供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5"/>
      </w:tblGrid>
      <w:tr w:rsidR="008F3836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3836" w:rsidRPr="00D31EDA" w:rsidRDefault="00BB3613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１．</w:t>
            </w:r>
            <w:r w:rsidR="00E645F9"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提案</w:t>
            </w: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者情報</w:t>
            </w:r>
          </w:p>
        </w:tc>
      </w:tr>
      <w:tr w:rsidR="008F3836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836" w:rsidRPr="00D31EDA" w:rsidRDefault="00B875C3" w:rsidP="001049B5">
            <w:pPr>
              <w:numPr>
                <w:ilvl w:val="0"/>
                <w:numId w:val="13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提案</w:t>
            </w:r>
            <w:r w:rsidR="001E316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者（法人・個人</w:t>
            </w:r>
            <w:r w:rsidR="00BB3613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）名</w:t>
            </w: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D31EDA" w:rsidRDefault="00BB361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5323C9" w:rsidRPr="00D31EDA" w:rsidRDefault="005323C9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3613" w:rsidRPr="00D31EDA" w:rsidRDefault="00E645F9" w:rsidP="001049B5">
            <w:pPr>
              <w:numPr>
                <w:ilvl w:val="0"/>
                <w:numId w:val="13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提案</w:t>
            </w:r>
            <w:r w:rsidR="00BB3613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代表者名・連絡先</w:t>
            </w:r>
            <w:r w:rsidR="001E316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（又は担当者名・連絡先）</w:t>
            </w: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（氏名</w:t>
            </w:r>
            <w:r w:rsidR="004171A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・ふりがな</w:t>
            </w: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E316C" w:rsidRPr="00D31EDA" w:rsidRDefault="001E316C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（所属）</w:t>
            </w: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（住所）</w:t>
            </w: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BB3613" w:rsidRPr="00D31EDA" w:rsidRDefault="00BB3613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（</w:t>
            </w:r>
            <w:r w:rsidR="001E316C"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電話番号・メールアドレス</w:t>
            </w: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）</w:t>
            </w:r>
          </w:p>
          <w:p w:rsidR="005323C9" w:rsidRPr="00D31EDA" w:rsidRDefault="005323C9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5323C9" w:rsidRPr="00D31EDA" w:rsidRDefault="005323C9" w:rsidP="004171AC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1049B5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9B5" w:rsidRPr="00D31EDA" w:rsidRDefault="001049B5" w:rsidP="001049B5">
            <w:pPr>
              <w:numPr>
                <w:ilvl w:val="0"/>
                <w:numId w:val="13"/>
              </w:num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JAXAとの契約実績の有無</w:t>
            </w:r>
          </w:p>
        </w:tc>
      </w:tr>
      <w:tr w:rsidR="001049B5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49B5" w:rsidRPr="00D31EDA" w:rsidRDefault="001049B5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:rsidR="001049B5" w:rsidRPr="00D31EDA" w:rsidRDefault="001049B5" w:rsidP="001049B5">
            <w:pPr>
              <w:ind w:right="805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BB3613" w:rsidRPr="00D31EDA" w:rsidRDefault="00B875C3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２．提案内容</w:t>
            </w: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3C9" w:rsidRPr="00D31EDA" w:rsidRDefault="00445345" w:rsidP="007617E4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提案項目</w:t>
            </w:r>
            <w:r w:rsidR="007617E4">
              <w:rPr>
                <w:rFonts w:ascii="ＭＳ Ｐゴシック" w:eastAsia="ＭＳ Ｐゴシック" w:hAnsi="ＭＳ Ｐゴシック" w:hint="eastAsia"/>
                <w:color w:val="000000"/>
              </w:rPr>
              <w:t xml:space="preserve">　※</w:t>
            </w:r>
            <w:r w:rsidR="00C64623">
              <w:rPr>
                <w:rFonts w:ascii="ＭＳ Ｐゴシック" w:eastAsia="ＭＳ Ｐゴシック" w:hAnsi="ＭＳ Ｐゴシック" w:hint="eastAsia"/>
                <w:color w:val="000000"/>
              </w:rPr>
              <w:t>A</w:t>
            </w:r>
            <w:r w:rsidR="00BF79CC">
              <w:rPr>
                <w:rFonts w:ascii="ＭＳ Ｐゴシック" w:eastAsia="ＭＳ Ｐゴシック" w:hAnsi="ＭＳ Ｐゴシック"/>
                <w:color w:val="000000"/>
              </w:rPr>
              <w:t>)</w:t>
            </w:r>
            <w:r w:rsidR="00C64623">
              <w:rPr>
                <w:rFonts w:ascii="ＭＳ Ｐゴシック" w:eastAsia="ＭＳ Ｐゴシック" w:hAnsi="ＭＳ Ｐゴシック" w:hint="eastAsia"/>
                <w:color w:val="000000"/>
              </w:rPr>
              <w:t>～C</w:t>
            </w:r>
            <w:r w:rsidR="007617E4" w:rsidRPr="007617E4">
              <w:rPr>
                <w:rFonts w:ascii="ＭＳ Ｐゴシック" w:eastAsia="ＭＳ Ｐゴシック" w:hAnsi="ＭＳ Ｐゴシック" w:hint="eastAsia"/>
                <w:color w:val="000000"/>
              </w:rPr>
              <w:t>)</w:t>
            </w:r>
            <w:r w:rsidR="007617E4">
              <w:rPr>
                <w:rFonts w:ascii="ＭＳ Ｐゴシック" w:eastAsia="ＭＳ Ｐゴシック" w:hAnsi="ＭＳ Ｐゴシック" w:hint="eastAsia"/>
                <w:color w:val="000000"/>
              </w:rPr>
              <w:t>のいずれかを選択</w:t>
            </w: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1492" w:rsidRPr="00BF79CC" w:rsidRDefault="00D11492" w:rsidP="00575F6E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345" w:rsidRPr="00D31EDA" w:rsidRDefault="00445345" w:rsidP="00445345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機器</w:t>
            </w:r>
            <w:r w:rsidR="00C64623">
              <w:rPr>
                <w:rFonts w:ascii="ＭＳ Ｐゴシック" w:eastAsia="ＭＳ Ｐゴシック" w:hAnsi="ＭＳ Ｐゴシック" w:hint="eastAsia"/>
                <w:color w:val="000000"/>
              </w:rPr>
              <w:t>・技術</w:t>
            </w: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の名称（和文、英文及びその略称）</w:t>
            </w:r>
          </w:p>
        </w:tc>
      </w:tr>
      <w:tr w:rsidR="005323C9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F6E" w:rsidRPr="007617E4" w:rsidRDefault="00575F6E" w:rsidP="00575F6E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1492" w:rsidRPr="00D31EDA" w:rsidRDefault="00D11492" w:rsidP="00575F6E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D11492" w:rsidRPr="00D31EDA" w:rsidRDefault="00D11492" w:rsidP="00575F6E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BB3613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345" w:rsidRPr="00D31EDA" w:rsidRDefault="00445345" w:rsidP="00445345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lastRenderedPageBreak/>
              <w:t>機器</w:t>
            </w:r>
            <w:r w:rsidR="00C64623">
              <w:rPr>
                <w:rFonts w:ascii="ＭＳ Ｐゴシック" w:eastAsia="ＭＳ Ｐゴシック" w:hAnsi="ＭＳ Ｐゴシック" w:hint="eastAsia"/>
                <w:color w:val="000000"/>
              </w:rPr>
              <w:t>・技術</w:t>
            </w: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の詳細</w:t>
            </w:r>
          </w:p>
        </w:tc>
      </w:tr>
      <w:tr w:rsidR="00C64623" w:rsidRPr="00D31EDA" w:rsidTr="00C64623">
        <w:trPr>
          <w:trHeight w:val="6047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4623" w:rsidRPr="00D31EDA" w:rsidRDefault="00C64623" w:rsidP="00F77D12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（以下の記入をお願いします。）</w:t>
            </w:r>
          </w:p>
          <w:p w:rsidR="00C64623" w:rsidRPr="00D31EDA" w:rsidRDefault="00C64623" w:rsidP="00445345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機器の観測原理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等/技術の原理</w:t>
            </w:r>
          </w:p>
          <w:p w:rsidR="00C64623" w:rsidRPr="00D31EDA" w:rsidRDefault="00C64623" w:rsidP="00445345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搭載時に必要な質量および電力リソース・サイズの概略見積</w:t>
            </w:r>
          </w:p>
          <w:p w:rsidR="00C64623" w:rsidRPr="00C64623" w:rsidRDefault="00C64623" w:rsidP="0020722B">
            <w:pPr>
              <w:numPr>
                <w:ilvl w:val="0"/>
                <w:numId w:val="11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機器</w:t>
            </w:r>
            <w:r>
              <w:rPr>
                <w:rFonts w:ascii="ＭＳ Ｐゴシック" w:eastAsia="ＭＳ Ｐゴシック" w:hAnsi="ＭＳ Ｐゴシック" w:hint="eastAsia"/>
                <w:color w:val="000000"/>
              </w:rPr>
              <w:t>・技術</w:t>
            </w: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の運用イメージ</w:t>
            </w:r>
          </w:p>
          <w:p w:rsidR="00C64623" w:rsidRPr="00D31EDA" w:rsidRDefault="00C6462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Pr="00D31EDA" w:rsidRDefault="00C64623" w:rsidP="0020722B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Pr="00D31EDA" w:rsidRDefault="00C6462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Pr="00D31EDA" w:rsidRDefault="00C6462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Pr="00D31EDA" w:rsidRDefault="00C6462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Pr="00D31EDA" w:rsidRDefault="00C6462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Pr="00D31EDA" w:rsidRDefault="00C6462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Pr="00D31EDA" w:rsidRDefault="00C6462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Pr="00D31EDA" w:rsidRDefault="00C6462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Pr="00D31EDA" w:rsidRDefault="00C6462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Pr="00D31EDA" w:rsidRDefault="00C6462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Pr="00D31EDA" w:rsidRDefault="00C64623" w:rsidP="00F26F85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D11492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5345" w:rsidRPr="00D31EDA" w:rsidRDefault="00445345" w:rsidP="00445345">
            <w:pPr>
              <w:numPr>
                <w:ilvl w:val="0"/>
                <w:numId w:val="9"/>
              </w:num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  <w:r w:rsidRPr="00D31EDA">
              <w:rPr>
                <w:rFonts w:ascii="ＭＳ Ｐゴシック" w:eastAsia="ＭＳ Ｐゴシック" w:hAnsi="ＭＳ Ｐゴシック" w:hint="eastAsia"/>
                <w:color w:val="000000"/>
              </w:rPr>
              <w:t>関連技術における実績</w:t>
            </w:r>
          </w:p>
        </w:tc>
      </w:tr>
      <w:tr w:rsidR="00D11492" w:rsidRPr="00D31EDA" w:rsidTr="00C64623">
        <w:trPr>
          <w:trHeight w:val="2147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C6F2B" w:rsidRDefault="00BC6F2B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Default="00C64623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Default="00C64623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Default="00C64623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Default="00C64623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Default="00C64623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Default="00C64623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C64623" w:rsidRPr="00D31EDA" w:rsidRDefault="00C64623" w:rsidP="00295EB7">
            <w:pPr>
              <w:ind w:right="805"/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  <w:tr w:rsidR="008F3836" w:rsidRPr="00D31EDA" w:rsidTr="001049B5">
        <w:trPr>
          <w:trHeight w:val="70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8F3836" w:rsidRPr="00D31EDA" w:rsidRDefault="00C64623" w:rsidP="008F3836">
            <w:pPr>
              <w:ind w:right="805"/>
              <w:rPr>
                <w:rFonts w:ascii="ＭＳ Ｐゴシック" w:eastAsia="ＭＳ Ｐゴシック" w:hAnsi="ＭＳ Ｐゴシック"/>
                <w:b/>
                <w:bCs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３</w:t>
            </w:r>
            <w:r w:rsidR="008F3836" w:rsidRPr="00D31EDA">
              <w:rPr>
                <w:rFonts w:ascii="ＭＳ Ｐゴシック" w:eastAsia="ＭＳ Ｐゴシック" w:hAnsi="ＭＳ Ｐゴシック" w:hint="eastAsia"/>
                <w:b/>
                <w:bCs/>
                <w:color w:val="000000"/>
              </w:rPr>
              <w:t>．その他特記事項</w:t>
            </w:r>
          </w:p>
        </w:tc>
      </w:tr>
      <w:tr w:rsidR="008F3836" w:rsidRPr="00D31EDA" w:rsidTr="001049B5">
        <w:trPr>
          <w:trHeight w:val="2380"/>
          <w:jc w:val="center"/>
        </w:trPr>
        <w:tc>
          <w:tcPr>
            <w:tcW w:w="9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0A334A" w:rsidRPr="00D31EDA" w:rsidRDefault="000A334A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821DF5" w:rsidRPr="00D31EDA" w:rsidRDefault="00821DF5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  <w:p w:rsidR="00BC6F2B" w:rsidRPr="00D31EDA" w:rsidRDefault="00BC6F2B" w:rsidP="00BC6F2B">
            <w:pPr>
              <w:rPr>
                <w:rFonts w:ascii="ＭＳ Ｐゴシック" w:eastAsia="ＭＳ Ｐゴシック" w:hAnsi="ＭＳ Ｐゴシック"/>
                <w:color w:val="000000"/>
              </w:rPr>
            </w:pPr>
          </w:p>
        </w:tc>
      </w:tr>
    </w:tbl>
    <w:p w:rsidR="005A70D6" w:rsidRPr="00D31EDA" w:rsidRDefault="005A70D6" w:rsidP="000A334A">
      <w:pPr>
        <w:spacing w:line="188" w:lineRule="exact"/>
        <w:ind w:right="1307"/>
        <w:rPr>
          <w:rFonts w:ascii="ＭＳ Ｐゴシック" w:eastAsia="ＭＳ Ｐゴシック" w:hAnsi="ＭＳ Ｐゴシック"/>
          <w:color w:val="000000"/>
        </w:rPr>
      </w:pPr>
    </w:p>
    <w:sectPr w:rsidR="005A70D6" w:rsidRPr="00D31EDA" w:rsidSect="001049B5">
      <w:footerReference w:type="default" r:id="rId7"/>
      <w:pgSz w:w="11906" w:h="16838"/>
      <w:pgMar w:top="1440" w:right="1080" w:bottom="1440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B94" w:rsidRDefault="00B07B94" w:rsidP="005D4671">
      <w:r>
        <w:separator/>
      </w:r>
    </w:p>
  </w:endnote>
  <w:endnote w:type="continuationSeparator" w:id="0">
    <w:p w:rsidR="00B07B94" w:rsidRDefault="00B07B94" w:rsidP="005D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12C" w:rsidRPr="008F612C" w:rsidRDefault="008F612C">
    <w:pPr>
      <w:pStyle w:val="a9"/>
      <w:jc w:val="center"/>
      <w:rPr>
        <w:rFonts w:ascii="ＭＳ ゴシック" w:eastAsia="ＭＳ ゴシック" w:hAnsi="ＭＳ ゴシック"/>
      </w:rPr>
    </w:pPr>
    <w:r w:rsidRPr="008F612C">
      <w:rPr>
        <w:rFonts w:ascii="ＭＳ ゴシック" w:eastAsia="ＭＳ ゴシック" w:hAnsi="ＭＳ ゴシック"/>
      </w:rPr>
      <w:fldChar w:fldCharType="begin"/>
    </w:r>
    <w:r w:rsidRPr="008F612C">
      <w:rPr>
        <w:rFonts w:ascii="ＭＳ ゴシック" w:eastAsia="ＭＳ ゴシック" w:hAnsi="ＭＳ ゴシック"/>
      </w:rPr>
      <w:instrText>PAGE   \* MERGEFORMAT</w:instrText>
    </w:r>
    <w:r w:rsidRPr="008F612C">
      <w:rPr>
        <w:rFonts w:ascii="ＭＳ ゴシック" w:eastAsia="ＭＳ ゴシック" w:hAnsi="ＭＳ ゴシック"/>
      </w:rPr>
      <w:fldChar w:fldCharType="separate"/>
    </w:r>
    <w:r w:rsidR="00790C4E" w:rsidRPr="00790C4E">
      <w:rPr>
        <w:rFonts w:ascii="ＭＳ ゴシック" w:eastAsia="ＭＳ ゴシック" w:hAnsi="ＭＳ ゴシック"/>
        <w:noProof/>
        <w:lang w:val="ja-JP"/>
      </w:rPr>
      <w:t>2</w:t>
    </w:r>
    <w:r w:rsidRPr="008F612C">
      <w:rPr>
        <w:rFonts w:ascii="ＭＳ ゴシック" w:eastAsia="ＭＳ ゴシック" w:hAnsi="ＭＳ ゴシック"/>
      </w:rPr>
      <w:fldChar w:fldCharType="end"/>
    </w:r>
  </w:p>
  <w:p w:rsidR="008F612C" w:rsidRDefault="008F612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B94" w:rsidRDefault="00B07B94" w:rsidP="005D4671">
      <w:r>
        <w:separator/>
      </w:r>
    </w:p>
  </w:footnote>
  <w:footnote w:type="continuationSeparator" w:id="0">
    <w:p w:rsidR="00B07B94" w:rsidRDefault="00B07B94" w:rsidP="005D4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24A90"/>
    <w:multiLevelType w:val="hybridMultilevel"/>
    <w:tmpl w:val="CF7C48F8"/>
    <w:lvl w:ilvl="0" w:tplc="DE5627D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F3A602B"/>
    <w:multiLevelType w:val="hybridMultilevel"/>
    <w:tmpl w:val="52A4F0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BB3C81"/>
    <w:multiLevelType w:val="hybridMultilevel"/>
    <w:tmpl w:val="7EE20B24"/>
    <w:lvl w:ilvl="0" w:tplc="20C0BF2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ED2E47"/>
    <w:multiLevelType w:val="hybridMultilevel"/>
    <w:tmpl w:val="0FB4E702"/>
    <w:lvl w:ilvl="0" w:tplc="47108086">
      <w:start w:val="1"/>
      <w:numFmt w:val="bullet"/>
      <w:lvlText w:val=""/>
      <w:lvlJc w:val="left"/>
      <w:pPr>
        <w:tabs>
          <w:tab w:val="num" w:pos="488"/>
        </w:tabs>
        <w:ind w:left="488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E850E2"/>
    <w:multiLevelType w:val="hybridMultilevel"/>
    <w:tmpl w:val="A15A7D0C"/>
    <w:lvl w:ilvl="0" w:tplc="24CC033C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810234"/>
    <w:multiLevelType w:val="hybridMultilevel"/>
    <w:tmpl w:val="BA527FA6"/>
    <w:lvl w:ilvl="0" w:tplc="9EF4A534">
      <w:start w:val="7"/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D971C50"/>
    <w:multiLevelType w:val="hybridMultilevel"/>
    <w:tmpl w:val="8EA27B66"/>
    <w:lvl w:ilvl="0" w:tplc="9146D3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b/>
      </w:rPr>
    </w:lvl>
    <w:lvl w:ilvl="1" w:tplc="0420B2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1284EA3"/>
    <w:multiLevelType w:val="hybridMultilevel"/>
    <w:tmpl w:val="F6C46FDC"/>
    <w:lvl w:ilvl="0" w:tplc="20C0BF2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C1D0AF3"/>
    <w:multiLevelType w:val="hybridMultilevel"/>
    <w:tmpl w:val="E80E0AA6"/>
    <w:lvl w:ilvl="0" w:tplc="279C0DD4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0" w15:restartNumberingAfterBreak="0">
    <w:nsid w:val="5D1D73AF"/>
    <w:multiLevelType w:val="hybridMultilevel"/>
    <w:tmpl w:val="EC840624"/>
    <w:lvl w:ilvl="0" w:tplc="AD3079FC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17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6976290D"/>
    <w:multiLevelType w:val="hybridMultilevel"/>
    <w:tmpl w:val="7D3E41BE"/>
    <w:lvl w:ilvl="0" w:tplc="10BE9CA0">
      <w:start w:val="7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11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17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11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1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11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7CA5264C"/>
    <w:multiLevelType w:val="hybridMultilevel"/>
    <w:tmpl w:val="0F14BA06"/>
    <w:lvl w:ilvl="0" w:tplc="C58E93D4">
      <w:numFmt w:val="bullet"/>
      <w:lvlText w:val="□"/>
      <w:lvlJc w:val="left"/>
      <w:pPr>
        <w:tabs>
          <w:tab w:val="num" w:pos="825"/>
        </w:tabs>
        <w:ind w:left="82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10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3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671"/>
    <w:rsid w:val="000033B8"/>
    <w:rsid w:val="0001091A"/>
    <w:rsid w:val="000178A5"/>
    <w:rsid w:val="00025A89"/>
    <w:rsid w:val="000746C2"/>
    <w:rsid w:val="000A334A"/>
    <w:rsid w:val="000C1F4F"/>
    <w:rsid w:val="000E017B"/>
    <w:rsid w:val="001049B5"/>
    <w:rsid w:val="00120369"/>
    <w:rsid w:val="00126F2C"/>
    <w:rsid w:val="00176696"/>
    <w:rsid w:val="001B12F6"/>
    <w:rsid w:val="001B4DC6"/>
    <w:rsid w:val="001D084F"/>
    <w:rsid w:val="001D3C0C"/>
    <w:rsid w:val="001E316C"/>
    <w:rsid w:val="001E4F46"/>
    <w:rsid w:val="001F4E33"/>
    <w:rsid w:val="0020155F"/>
    <w:rsid w:val="0020722B"/>
    <w:rsid w:val="002214B5"/>
    <w:rsid w:val="00244049"/>
    <w:rsid w:val="00270859"/>
    <w:rsid w:val="00295EB7"/>
    <w:rsid w:val="002A600D"/>
    <w:rsid w:val="002F2C9F"/>
    <w:rsid w:val="0037388E"/>
    <w:rsid w:val="00396D48"/>
    <w:rsid w:val="003A12BE"/>
    <w:rsid w:val="003C323B"/>
    <w:rsid w:val="003E6229"/>
    <w:rsid w:val="004168EB"/>
    <w:rsid w:val="004171AC"/>
    <w:rsid w:val="00444A89"/>
    <w:rsid w:val="00445345"/>
    <w:rsid w:val="0046101E"/>
    <w:rsid w:val="00461AC8"/>
    <w:rsid w:val="00465E81"/>
    <w:rsid w:val="004770AB"/>
    <w:rsid w:val="004A1AEC"/>
    <w:rsid w:val="004D0C9C"/>
    <w:rsid w:val="005155B6"/>
    <w:rsid w:val="005323C9"/>
    <w:rsid w:val="00534213"/>
    <w:rsid w:val="00546FC5"/>
    <w:rsid w:val="00564797"/>
    <w:rsid w:val="00575F6E"/>
    <w:rsid w:val="00586B55"/>
    <w:rsid w:val="005A1295"/>
    <w:rsid w:val="005A70D6"/>
    <w:rsid w:val="005D4671"/>
    <w:rsid w:val="00607F54"/>
    <w:rsid w:val="00626732"/>
    <w:rsid w:val="00627243"/>
    <w:rsid w:val="006606A3"/>
    <w:rsid w:val="006920D0"/>
    <w:rsid w:val="00695D20"/>
    <w:rsid w:val="0070560F"/>
    <w:rsid w:val="0071173E"/>
    <w:rsid w:val="00731A62"/>
    <w:rsid w:val="0075499B"/>
    <w:rsid w:val="00756025"/>
    <w:rsid w:val="007617E4"/>
    <w:rsid w:val="0076387C"/>
    <w:rsid w:val="00770BDA"/>
    <w:rsid w:val="00790C4E"/>
    <w:rsid w:val="007D6C92"/>
    <w:rsid w:val="00821DF5"/>
    <w:rsid w:val="00826CFE"/>
    <w:rsid w:val="008425A5"/>
    <w:rsid w:val="00854069"/>
    <w:rsid w:val="00861AE7"/>
    <w:rsid w:val="00863828"/>
    <w:rsid w:val="00877206"/>
    <w:rsid w:val="008809EA"/>
    <w:rsid w:val="008A1CD7"/>
    <w:rsid w:val="008D7D76"/>
    <w:rsid w:val="008F3836"/>
    <w:rsid w:val="008F612C"/>
    <w:rsid w:val="00916921"/>
    <w:rsid w:val="00932CA7"/>
    <w:rsid w:val="00934AB3"/>
    <w:rsid w:val="009534D3"/>
    <w:rsid w:val="00984657"/>
    <w:rsid w:val="00986151"/>
    <w:rsid w:val="009E4002"/>
    <w:rsid w:val="00A23316"/>
    <w:rsid w:val="00A350EC"/>
    <w:rsid w:val="00A37E69"/>
    <w:rsid w:val="00A51E98"/>
    <w:rsid w:val="00A63856"/>
    <w:rsid w:val="00A73281"/>
    <w:rsid w:val="00A85B9A"/>
    <w:rsid w:val="00AA1A68"/>
    <w:rsid w:val="00AC6984"/>
    <w:rsid w:val="00AE2CE1"/>
    <w:rsid w:val="00B07B94"/>
    <w:rsid w:val="00B57791"/>
    <w:rsid w:val="00B875C3"/>
    <w:rsid w:val="00BB3613"/>
    <w:rsid w:val="00BB7BB0"/>
    <w:rsid w:val="00BC216F"/>
    <w:rsid w:val="00BC6F2B"/>
    <w:rsid w:val="00BE220F"/>
    <w:rsid w:val="00BF79CC"/>
    <w:rsid w:val="00C01BD3"/>
    <w:rsid w:val="00C10047"/>
    <w:rsid w:val="00C236E7"/>
    <w:rsid w:val="00C52AD9"/>
    <w:rsid w:val="00C64503"/>
    <w:rsid w:val="00C64623"/>
    <w:rsid w:val="00C80821"/>
    <w:rsid w:val="00CB4543"/>
    <w:rsid w:val="00CD74AC"/>
    <w:rsid w:val="00CE21DB"/>
    <w:rsid w:val="00CE5057"/>
    <w:rsid w:val="00D11492"/>
    <w:rsid w:val="00D132A9"/>
    <w:rsid w:val="00D25BBE"/>
    <w:rsid w:val="00D31EDA"/>
    <w:rsid w:val="00D349DF"/>
    <w:rsid w:val="00D44AF7"/>
    <w:rsid w:val="00D71C06"/>
    <w:rsid w:val="00D72DD0"/>
    <w:rsid w:val="00D75412"/>
    <w:rsid w:val="00D86BA7"/>
    <w:rsid w:val="00DE73CE"/>
    <w:rsid w:val="00DF02A5"/>
    <w:rsid w:val="00DF74F8"/>
    <w:rsid w:val="00E0171A"/>
    <w:rsid w:val="00E45F10"/>
    <w:rsid w:val="00E645F9"/>
    <w:rsid w:val="00E66A3A"/>
    <w:rsid w:val="00E9530E"/>
    <w:rsid w:val="00ED0F5A"/>
    <w:rsid w:val="00F150EC"/>
    <w:rsid w:val="00F26F85"/>
    <w:rsid w:val="00F44C65"/>
    <w:rsid w:val="00F51D7A"/>
    <w:rsid w:val="00F77D12"/>
    <w:rsid w:val="00F77F8A"/>
    <w:rsid w:val="00FC329E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annotation subject"/>
    <w:basedOn w:val="a4"/>
    <w:next w:val="a4"/>
    <w:semiHidden/>
    <w:rPr>
      <w:b/>
      <w:bCs/>
    </w:rPr>
  </w:style>
  <w:style w:type="paragraph" w:styleId="a7">
    <w:name w:val="header"/>
    <w:basedOn w:val="a"/>
    <w:link w:val="a8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D467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D46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D46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2019-04-05T07:55:00Z</dcterms:created>
  <dcterms:modified xsi:type="dcterms:W3CDTF">2019-04-05T07:55:00Z</dcterms:modified>
</cp:coreProperties>
</file>